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3DCC" w14:textId="1B1C0403" w:rsidR="00321749" w:rsidRDefault="00321749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 xml:space="preserve">Solicito o </w:t>
      </w:r>
      <w:r w:rsidR="001569E9">
        <w:rPr>
          <w:rFonts w:ascii="Arial" w:hAnsi="Arial" w:cs="Arial"/>
          <w:bCs/>
          <w:sz w:val="22"/>
          <w:szCs w:val="22"/>
        </w:rPr>
        <w:t xml:space="preserve">cadastro </w:t>
      </w:r>
      <w:r w:rsidR="001569E9" w:rsidRPr="00FD6507">
        <w:rPr>
          <w:rFonts w:ascii="Arial" w:hAnsi="Arial" w:cs="Arial"/>
          <w:bCs/>
          <w:sz w:val="22"/>
          <w:szCs w:val="22"/>
        </w:rPr>
        <w:t>do</w:t>
      </w:r>
      <w:r w:rsidRPr="00FD6507">
        <w:rPr>
          <w:rFonts w:ascii="Arial" w:hAnsi="Arial" w:cs="Arial"/>
          <w:bCs/>
          <w:sz w:val="22"/>
          <w:szCs w:val="22"/>
        </w:rPr>
        <w:t xml:space="preserve"> prof.</w:t>
      </w:r>
      <w:r w:rsidR="002A182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="007C2C84">
        <w:rPr>
          <w:rFonts w:ascii="Arial" w:hAnsi="Arial" w:cs="Arial"/>
          <w:bCs/>
          <w:sz w:val="22"/>
          <w:szCs w:val="22"/>
        </w:rPr>
        <w:t>Dr.</w:t>
      </w:r>
      <w:r w:rsidRPr="00FD6507">
        <w:rPr>
          <w:rFonts w:ascii="Arial" w:hAnsi="Arial" w:cs="Arial"/>
          <w:bCs/>
          <w:sz w:val="22"/>
          <w:szCs w:val="22"/>
        </w:rPr>
        <w:t>conforme</w:t>
      </w:r>
      <w:proofErr w:type="spellEnd"/>
      <w:proofErr w:type="gramEnd"/>
      <w:r w:rsidRPr="00FD6507">
        <w:rPr>
          <w:rFonts w:ascii="Arial" w:hAnsi="Arial" w:cs="Arial"/>
          <w:bCs/>
          <w:sz w:val="22"/>
          <w:szCs w:val="22"/>
        </w:rPr>
        <w:t xml:space="preserve">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</w:t>
      </w:r>
      <w:r w:rsidR="002A182C">
        <w:rPr>
          <w:rFonts w:ascii="Arial" w:hAnsi="Arial" w:cs="Arial"/>
          <w:bCs/>
          <w:color w:val="FF0000"/>
          <w:sz w:val="22"/>
          <w:szCs w:val="22"/>
        </w:rPr>
        <w:t>/</w:t>
      </w:r>
      <w:r w:rsidR="00F61514">
        <w:rPr>
          <w:rFonts w:ascii="Arial" w:hAnsi="Arial" w:cs="Arial"/>
          <w:bCs/>
          <w:color w:val="FF0000"/>
          <w:sz w:val="22"/>
          <w:szCs w:val="22"/>
        </w:rPr>
        <w:t>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 xml:space="preserve">/Qualificação e/ou </w:t>
      </w:r>
      <w:proofErr w:type="spellStart"/>
      <w:r w:rsidRPr="00FD6507">
        <w:rPr>
          <w:rFonts w:ascii="Arial" w:hAnsi="Arial" w:cs="Arial"/>
          <w:bCs/>
          <w:color w:val="FF0000"/>
          <w:sz w:val="22"/>
          <w:szCs w:val="22"/>
        </w:rPr>
        <w:t>co-orientação</w:t>
      </w:r>
      <w:proofErr w:type="spellEnd"/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aluno(a)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87C7D7B" w14:textId="7AE6A156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C84F48" w14:textId="77777777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5"/>
        <w:gridCol w:w="1588"/>
        <w:gridCol w:w="1842"/>
        <w:gridCol w:w="2054"/>
      </w:tblGrid>
      <w:tr w:rsidR="00D64AF8" w:rsidRPr="00AC26DE" w14:paraId="3878A8E0" w14:textId="77777777" w:rsidTr="001569E9">
        <w:trPr>
          <w:jc w:val="center"/>
        </w:trPr>
        <w:tc>
          <w:tcPr>
            <w:tcW w:w="10279" w:type="dxa"/>
            <w:gridSpan w:val="4"/>
            <w:shd w:val="clear" w:color="auto" w:fill="F2F2F2" w:themeFill="background1" w:themeFillShade="F2"/>
          </w:tcPr>
          <w:p w14:paraId="69608FC7" w14:textId="77777777"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14:paraId="1AA1A1A0" w14:textId="77777777" w:rsidTr="008828B6">
        <w:trPr>
          <w:jc w:val="center"/>
        </w:trPr>
        <w:tc>
          <w:tcPr>
            <w:tcW w:w="4795" w:type="dxa"/>
          </w:tcPr>
          <w:p w14:paraId="07F35C37" w14:textId="79FAA66A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Nome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1E255E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82A3AAE" w14:textId="77777777" w:rsidTr="008828B6">
        <w:trPr>
          <w:jc w:val="center"/>
        </w:trPr>
        <w:tc>
          <w:tcPr>
            <w:tcW w:w="4795" w:type="dxa"/>
          </w:tcPr>
          <w:p w14:paraId="45C2456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RG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1588" w:type="dxa"/>
          </w:tcPr>
          <w:p w14:paraId="48EE395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14:paraId="7619C6A4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Órgão Emissor: </w:t>
            </w:r>
          </w:p>
        </w:tc>
        <w:tc>
          <w:tcPr>
            <w:tcW w:w="2054" w:type="dxa"/>
          </w:tcPr>
          <w:p w14:paraId="55E6893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387A4EA" w14:textId="77777777" w:rsidTr="008828B6">
        <w:trPr>
          <w:jc w:val="center"/>
        </w:trPr>
        <w:tc>
          <w:tcPr>
            <w:tcW w:w="4795" w:type="dxa"/>
          </w:tcPr>
          <w:p w14:paraId="5719CDD2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CPF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13F9DC5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121CA60" w14:textId="77777777" w:rsidTr="008828B6">
        <w:trPr>
          <w:jc w:val="center"/>
        </w:trPr>
        <w:tc>
          <w:tcPr>
            <w:tcW w:w="4795" w:type="dxa"/>
          </w:tcPr>
          <w:p w14:paraId="35CE89A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PIS/PASEP </w:t>
            </w:r>
          </w:p>
        </w:tc>
        <w:tc>
          <w:tcPr>
            <w:tcW w:w="5484" w:type="dxa"/>
            <w:gridSpan w:val="3"/>
          </w:tcPr>
          <w:p w14:paraId="4F8309F5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35619AA" w14:textId="77777777" w:rsidTr="008828B6">
        <w:trPr>
          <w:jc w:val="center"/>
        </w:trPr>
        <w:tc>
          <w:tcPr>
            <w:tcW w:w="4795" w:type="dxa"/>
          </w:tcPr>
          <w:p w14:paraId="385DC4EE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Data de nascimento (Dia/Mês/Ano)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0058A246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87A5165" w14:textId="77777777" w:rsidTr="008828B6">
        <w:trPr>
          <w:jc w:val="center"/>
        </w:trPr>
        <w:tc>
          <w:tcPr>
            <w:tcW w:w="4795" w:type="dxa"/>
          </w:tcPr>
          <w:p w14:paraId="79237E7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Sexo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61B7EFE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6230E511" w14:textId="77777777" w:rsidTr="001569E9">
        <w:trPr>
          <w:jc w:val="center"/>
        </w:trPr>
        <w:tc>
          <w:tcPr>
            <w:tcW w:w="10279" w:type="dxa"/>
            <w:gridSpan w:val="4"/>
            <w:shd w:val="clear" w:color="auto" w:fill="F2F2F2" w:themeFill="background1" w:themeFillShade="F2"/>
          </w:tcPr>
          <w:p w14:paraId="3791748C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BANCÁRIAS</w:t>
            </w:r>
          </w:p>
        </w:tc>
      </w:tr>
      <w:tr w:rsidR="00D64AF8" w14:paraId="02DCD9FA" w14:textId="77777777" w:rsidTr="008828B6">
        <w:trPr>
          <w:jc w:val="center"/>
        </w:trPr>
        <w:tc>
          <w:tcPr>
            <w:tcW w:w="4795" w:type="dxa"/>
          </w:tcPr>
          <w:p w14:paraId="08D09E9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Banco </w:t>
            </w:r>
          </w:p>
        </w:tc>
        <w:tc>
          <w:tcPr>
            <w:tcW w:w="5484" w:type="dxa"/>
            <w:gridSpan w:val="3"/>
          </w:tcPr>
          <w:p w14:paraId="4660991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E6F3055" w14:textId="77777777" w:rsidTr="008828B6">
        <w:trPr>
          <w:jc w:val="center"/>
        </w:trPr>
        <w:tc>
          <w:tcPr>
            <w:tcW w:w="4795" w:type="dxa"/>
          </w:tcPr>
          <w:p w14:paraId="6DA2F328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Agência</w:t>
            </w:r>
          </w:p>
        </w:tc>
        <w:tc>
          <w:tcPr>
            <w:tcW w:w="5484" w:type="dxa"/>
            <w:gridSpan w:val="3"/>
          </w:tcPr>
          <w:p w14:paraId="1F572D3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98605B8" w14:textId="77777777" w:rsidTr="008828B6">
        <w:trPr>
          <w:jc w:val="center"/>
        </w:trPr>
        <w:tc>
          <w:tcPr>
            <w:tcW w:w="4795" w:type="dxa"/>
          </w:tcPr>
          <w:p w14:paraId="3A9E2F68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Conta corrente </w:t>
            </w:r>
          </w:p>
        </w:tc>
        <w:tc>
          <w:tcPr>
            <w:tcW w:w="5484" w:type="dxa"/>
            <w:gridSpan w:val="3"/>
          </w:tcPr>
          <w:p w14:paraId="618D6C7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18CD44B1" w14:textId="77777777" w:rsidTr="001569E9">
        <w:trPr>
          <w:jc w:val="center"/>
        </w:trPr>
        <w:tc>
          <w:tcPr>
            <w:tcW w:w="10279" w:type="dxa"/>
            <w:gridSpan w:val="4"/>
            <w:shd w:val="clear" w:color="auto" w:fill="F2F2F2" w:themeFill="background1" w:themeFillShade="F2"/>
          </w:tcPr>
          <w:p w14:paraId="75960F13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14:paraId="6D62CC0D" w14:textId="77777777" w:rsidTr="008828B6">
        <w:trPr>
          <w:jc w:val="center"/>
        </w:trPr>
        <w:tc>
          <w:tcPr>
            <w:tcW w:w="4795" w:type="dxa"/>
          </w:tcPr>
          <w:p w14:paraId="15D0E649" w14:textId="77777777"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Doutor(a) em:</w:t>
            </w:r>
          </w:p>
        </w:tc>
        <w:tc>
          <w:tcPr>
            <w:tcW w:w="5484" w:type="dxa"/>
            <w:gridSpan w:val="3"/>
          </w:tcPr>
          <w:p w14:paraId="0A1F49E7" w14:textId="77777777"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03F01B0" w14:textId="77777777" w:rsidTr="008828B6">
        <w:trPr>
          <w:jc w:val="center"/>
        </w:trPr>
        <w:tc>
          <w:tcPr>
            <w:tcW w:w="4795" w:type="dxa"/>
          </w:tcPr>
          <w:p w14:paraId="7121F7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5484" w:type="dxa"/>
            <w:gridSpan w:val="3"/>
          </w:tcPr>
          <w:p w14:paraId="3F2958C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164C8BD" w14:textId="77777777" w:rsidTr="008828B6">
        <w:trPr>
          <w:jc w:val="center"/>
        </w:trPr>
        <w:tc>
          <w:tcPr>
            <w:tcW w:w="4795" w:type="dxa"/>
          </w:tcPr>
          <w:p w14:paraId="7C30966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5484" w:type="dxa"/>
            <w:gridSpan w:val="3"/>
          </w:tcPr>
          <w:p w14:paraId="6F06C29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422E8D27" w14:textId="77777777" w:rsidTr="001569E9">
        <w:trPr>
          <w:jc w:val="center"/>
        </w:trPr>
        <w:tc>
          <w:tcPr>
            <w:tcW w:w="10279" w:type="dxa"/>
            <w:gridSpan w:val="4"/>
            <w:shd w:val="clear" w:color="auto" w:fill="F2F2F2" w:themeFill="background1" w:themeFillShade="F2"/>
          </w:tcPr>
          <w:p w14:paraId="4275F46B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14:paraId="25F8FE98" w14:textId="77777777" w:rsidTr="008828B6">
        <w:trPr>
          <w:jc w:val="center"/>
        </w:trPr>
        <w:tc>
          <w:tcPr>
            <w:tcW w:w="4795" w:type="dxa"/>
          </w:tcPr>
          <w:p w14:paraId="0EE9FAAC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Endereço residencial: </w:t>
            </w:r>
          </w:p>
        </w:tc>
        <w:tc>
          <w:tcPr>
            <w:tcW w:w="5484" w:type="dxa"/>
            <w:gridSpan w:val="3"/>
          </w:tcPr>
          <w:p w14:paraId="4142425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D589D4D" w14:textId="77777777" w:rsidTr="008828B6">
        <w:trPr>
          <w:jc w:val="center"/>
        </w:trPr>
        <w:tc>
          <w:tcPr>
            <w:tcW w:w="4795" w:type="dxa"/>
          </w:tcPr>
          <w:p w14:paraId="5C4BDD04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 :</w:t>
            </w:r>
          </w:p>
        </w:tc>
        <w:tc>
          <w:tcPr>
            <w:tcW w:w="5484" w:type="dxa"/>
            <w:gridSpan w:val="3"/>
          </w:tcPr>
          <w:p w14:paraId="656ACD7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2FADC6F" w14:textId="77777777" w:rsidTr="008828B6">
        <w:trPr>
          <w:jc w:val="center"/>
        </w:trPr>
        <w:tc>
          <w:tcPr>
            <w:tcW w:w="4795" w:type="dxa"/>
          </w:tcPr>
          <w:p w14:paraId="5B977B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5484" w:type="dxa"/>
            <w:gridSpan w:val="3"/>
          </w:tcPr>
          <w:p w14:paraId="5D723F7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9528B06" w14:textId="77777777" w:rsidTr="008828B6">
        <w:trPr>
          <w:jc w:val="center"/>
        </w:trPr>
        <w:tc>
          <w:tcPr>
            <w:tcW w:w="4795" w:type="dxa"/>
          </w:tcPr>
          <w:p w14:paraId="6CE7340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  <w:gridSpan w:val="3"/>
          </w:tcPr>
          <w:p w14:paraId="7CC33EF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6B33D59" w14:textId="77777777" w:rsidTr="008828B6">
        <w:trPr>
          <w:jc w:val="center"/>
        </w:trPr>
        <w:tc>
          <w:tcPr>
            <w:tcW w:w="4795" w:type="dxa"/>
          </w:tcPr>
          <w:p w14:paraId="1EAC5F8A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Estado: </w:t>
            </w:r>
          </w:p>
        </w:tc>
        <w:tc>
          <w:tcPr>
            <w:tcW w:w="5484" w:type="dxa"/>
            <w:gridSpan w:val="3"/>
          </w:tcPr>
          <w:p w14:paraId="55D9FC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18DD6608" w14:textId="77777777" w:rsidTr="008828B6">
        <w:trPr>
          <w:jc w:val="center"/>
        </w:trPr>
        <w:tc>
          <w:tcPr>
            <w:tcW w:w="4795" w:type="dxa"/>
          </w:tcPr>
          <w:p w14:paraId="454556B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CEP: </w:t>
            </w:r>
          </w:p>
        </w:tc>
        <w:tc>
          <w:tcPr>
            <w:tcW w:w="5484" w:type="dxa"/>
            <w:gridSpan w:val="3"/>
          </w:tcPr>
          <w:p w14:paraId="101BE2E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5EC532D3" w14:textId="77777777" w:rsidTr="008828B6">
        <w:trPr>
          <w:jc w:val="center"/>
        </w:trPr>
        <w:tc>
          <w:tcPr>
            <w:tcW w:w="4795" w:type="dxa"/>
          </w:tcPr>
          <w:p w14:paraId="00A002C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 residencial:</w:t>
            </w:r>
          </w:p>
        </w:tc>
        <w:tc>
          <w:tcPr>
            <w:tcW w:w="5484" w:type="dxa"/>
            <w:gridSpan w:val="3"/>
          </w:tcPr>
          <w:p w14:paraId="15970C7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516E680C" w14:textId="77777777" w:rsidTr="008828B6">
        <w:trPr>
          <w:jc w:val="center"/>
        </w:trPr>
        <w:tc>
          <w:tcPr>
            <w:tcW w:w="4795" w:type="dxa"/>
          </w:tcPr>
          <w:p w14:paraId="4E3BC3F2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Celular:</w:t>
            </w:r>
          </w:p>
        </w:tc>
        <w:tc>
          <w:tcPr>
            <w:tcW w:w="5484" w:type="dxa"/>
            <w:gridSpan w:val="3"/>
          </w:tcPr>
          <w:p w14:paraId="65D903A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89531B2" w14:textId="77777777" w:rsidTr="008828B6">
        <w:trPr>
          <w:jc w:val="center"/>
        </w:trPr>
        <w:tc>
          <w:tcPr>
            <w:tcW w:w="4795" w:type="dxa"/>
          </w:tcPr>
          <w:p w14:paraId="139A85A7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E-mail(s): </w:t>
            </w:r>
          </w:p>
        </w:tc>
        <w:tc>
          <w:tcPr>
            <w:tcW w:w="5484" w:type="dxa"/>
            <w:gridSpan w:val="3"/>
          </w:tcPr>
          <w:p w14:paraId="2A0623B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506ED" w14:paraId="06461DD6" w14:textId="77777777" w:rsidTr="001569E9">
        <w:trPr>
          <w:jc w:val="center"/>
        </w:trPr>
        <w:tc>
          <w:tcPr>
            <w:tcW w:w="10279" w:type="dxa"/>
            <w:gridSpan w:val="4"/>
            <w:shd w:val="clear" w:color="auto" w:fill="F2F2F2" w:themeFill="background1" w:themeFillShade="F2"/>
          </w:tcPr>
          <w:p w14:paraId="1EA04A11" w14:textId="77777777" w:rsidR="00D64AF8" w:rsidRPr="001569E9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9E9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14:paraId="28476186" w14:textId="77777777" w:rsidTr="008828B6">
        <w:trPr>
          <w:jc w:val="center"/>
        </w:trPr>
        <w:tc>
          <w:tcPr>
            <w:tcW w:w="4795" w:type="dxa"/>
          </w:tcPr>
          <w:p w14:paraId="4AF33BEF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Instituição de origem:</w:t>
            </w:r>
          </w:p>
        </w:tc>
        <w:tc>
          <w:tcPr>
            <w:tcW w:w="5484" w:type="dxa"/>
            <w:gridSpan w:val="3"/>
          </w:tcPr>
          <w:p w14:paraId="704F2B9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CEB2391" w14:textId="77777777" w:rsidTr="008828B6">
        <w:trPr>
          <w:jc w:val="center"/>
        </w:trPr>
        <w:tc>
          <w:tcPr>
            <w:tcW w:w="4795" w:type="dxa"/>
          </w:tcPr>
          <w:p w14:paraId="5575114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Cargo:</w:t>
            </w:r>
          </w:p>
        </w:tc>
        <w:tc>
          <w:tcPr>
            <w:tcW w:w="5484" w:type="dxa"/>
            <w:gridSpan w:val="3"/>
          </w:tcPr>
          <w:p w14:paraId="07254C4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46171E1" w14:textId="77777777" w:rsidTr="008828B6">
        <w:trPr>
          <w:jc w:val="center"/>
        </w:trPr>
        <w:tc>
          <w:tcPr>
            <w:tcW w:w="4795" w:type="dxa"/>
          </w:tcPr>
          <w:p w14:paraId="23C0563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Lotação (coordenação/departamento):</w:t>
            </w:r>
          </w:p>
        </w:tc>
        <w:tc>
          <w:tcPr>
            <w:tcW w:w="5484" w:type="dxa"/>
            <w:gridSpan w:val="3"/>
          </w:tcPr>
          <w:p w14:paraId="24B8E62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6AE2DD3" w14:textId="77777777" w:rsidTr="008828B6">
        <w:trPr>
          <w:jc w:val="center"/>
        </w:trPr>
        <w:tc>
          <w:tcPr>
            <w:tcW w:w="4795" w:type="dxa"/>
          </w:tcPr>
          <w:p w14:paraId="095AA22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Endereço comercial:</w:t>
            </w:r>
          </w:p>
        </w:tc>
        <w:tc>
          <w:tcPr>
            <w:tcW w:w="5484" w:type="dxa"/>
            <w:gridSpan w:val="3"/>
          </w:tcPr>
          <w:p w14:paraId="750C5F3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0C3494A" w14:textId="77777777" w:rsidTr="008828B6">
        <w:trPr>
          <w:jc w:val="center"/>
        </w:trPr>
        <w:tc>
          <w:tcPr>
            <w:tcW w:w="4795" w:type="dxa"/>
          </w:tcPr>
          <w:p w14:paraId="1320FE4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Complemento:</w:t>
            </w:r>
          </w:p>
        </w:tc>
        <w:tc>
          <w:tcPr>
            <w:tcW w:w="5484" w:type="dxa"/>
            <w:gridSpan w:val="3"/>
          </w:tcPr>
          <w:p w14:paraId="73C8932E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3BE6FF2" w14:textId="77777777" w:rsidTr="008828B6">
        <w:trPr>
          <w:jc w:val="center"/>
        </w:trPr>
        <w:tc>
          <w:tcPr>
            <w:tcW w:w="4795" w:type="dxa"/>
          </w:tcPr>
          <w:p w14:paraId="0EDF863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5484" w:type="dxa"/>
            <w:gridSpan w:val="3"/>
          </w:tcPr>
          <w:p w14:paraId="302C6F8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7F0240F" w14:textId="77777777" w:rsidTr="008828B6">
        <w:trPr>
          <w:jc w:val="center"/>
        </w:trPr>
        <w:tc>
          <w:tcPr>
            <w:tcW w:w="4795" w:type="dxa"/>
          </w:tcPr>
          <w:p w14:paraId="2BD966B7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  <w:gridSpan w:val="3"/>
          </w:tcPr>
          <w:p w14:paraId="4E463F1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323CDF5" w14:textId="77777777" w:rsidTr="008828B6">
        <w:trPr>
          <w:jc w:val="center"/>
        </w:trPr>
        <w:tc>
          <w:tcPr>
            <w:tcW w:w="4795" w:type="dxa"/>
          </w:tcPr>
          <w:p w14:paraId="52A43C3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Estado:</w:t>
            </w:r>
          </w:p>
        </w:tc>
        <w:tc>
          <w:tcPr>
            <w:tcW w:w="5484" w:type="dxa"/>
            <w:gridSpan w:val="3"/>
          </w:tcPr>
          <w:p w14:paraId="01A647F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595FB7EB" w14:textId="77777777" w:rsidTr="008828B6">
        <w:trPr>
          <w:jc w:val="center"/>
        </w:trPr>
        <w:tc>
          <w:tcPr>
            <w:tcW w:w="4795" w:type="dxa"/>
          </w:tcPr>
          <w:p w14:paraId="6FA11A2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CEP:</w:t>
            </w:r>
          </w:p>
        </w:tc>
        <w:tc>
          <w:tcPr>
            <w:tcW w:w="5484" w:type="dxa"/>
            <w:gridSpan w:val="3"/>
          </w:tcPr>
          <w:p w14:paraId="1276246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1FEB33D" w14:textId="77777777" w:rsidTr="008828B6">
        <w:trPr>
          <w:jc w:val="center"/>
        </w:trPr>
        <w:tc>
          <w:tcPr>
            <w:tcW w:w="4795" w:type="dxa"/>
          </w:tcPr>
          <w:p w14:paraId="481FA22A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Telefone:</w:t>
            </w:r>
          </w:p>
        </w:tc>
        <w:tc>
          <w:tcPr>
            <w:tcW w:w="5484" w:type="dxa"/>
            <w:gridSpan w:val="3"/>
          </w:tcPr>
          <w:p w14:paraId="009CFF67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F003AB2" w14:textId="77777777" w:rsidTr="008828B6">
        <w:trPr>
          <w:jc w:val="center"/>
        </w:trPr>
        <w:tc>
          <w:tcPr>
            <w:tcW w:w="4795" w:type="dxa"/>
          </w:tcPr>
          <w:p w14:paraId="432EF411" w14:textId="23DF1F2D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E-mail </w:t>
            </w:r>
          </w:p>
        </w:tc>
        <w:tc>
          <w:tcPr>
            <w:tcW w:w="5484" w:type="dxa"/>
            <w:gridSpan w:val="3"/>
          </w:tcPr>
          <w:p w14:paraId="7B560B66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2DE0E43A" w14:textId="6011CFFE" w:rsidR="00321749" w:rsidRPr="00710CA1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</w:t>
      </w:r>
      <w:r w:rsidR="00321749" w:rsidRPr="00321749">
        <w:rPr>
          <w:rFonts w:ascii="Arial" w:hAnsi="Arial" w:cs="Arial"/>
          <w:sz w:val="22"/>
          <w:szCs w:val="22"/>
        </w:rPr>
        <w:tab/>
      </w:r>
      <w:r w:rsidR="00321749"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="00321749"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 w:rsidR="00321749">
        <w:rPr>
          <w:rFonts w:ascii="Arial" w:hAnsi="Arial" w:cs="Arial"/>
          <w:sz w:val="22"/>
          <w:szCs w:val="22"/>
        </w:rPr>
        <w:t xml:space="preserve"> Cascavel.p</w:t>
      </w:r>
      <w:r w:rsidR="008828B6">
        <w:rPr>
          <w:rFonts w:ascii="Arial" w:hAnsi="Arial" w:cs="Arial"/>
          <w:sz w:val="22"/>
          <w:szCs w:val="22"/>
        </w:rPr>
        <w:t>pgecem</w:t>
      </w:r>
      <w:r w:rsidR="00321749">
        <w:rPr>
          <w:rFonts w:ascii="Arial" w:hAnsi="Arial" w:cs="Arial"/>
          <w:sz w:val="22"/>
          <w:szCs w:val="22"/>
        </w:rPr>
        <w:t>@unioeste.br</w:t>
      </w:r>
    </w:p>
    <w:p w14:paraId="27A053F9" w14:textId="77777777" w:rsidR="00FD6507" w:rsidRDefault="00FD6507" w:rsidP="00891091">
      <w:pPr>
        <w:rPr>
          <w:rFonts w:ascii="Arial" w:hAnsi="Arial" w:cs="Arial"/>
          <w:sz w:val="22"/>
          <w:szCs w:val="22"/>
        </w:rPr>
      </w:pPr>
    </w:p>
    <w:p w14:paraId="4CC23533" w14:textId="77777777"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517FB2C7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AFA608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6256B60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3392C65F" w14:textId="77777777"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FD6507" w:rsidRPr="00FD6507">
        <w:rPr>
          <w:rFonts w:ascii="Arial" w:hAnsi="Arial" w:cs="Arial"/>
          <w:color w:val="FF0000"/>
          <w:sz w:val="22"/>
          <w:szCs w:val="22"/>
        </w:rPr>
        <w:t>Orientador(a)</w:t>
      </w:r>
    </w:p>
    <w:sectPr w:rsidR="00FD6507" w:rsidRPr="00FD6507" w:rsidSect="008828B6">
      <w:headerReference w:type="default" r:id="rId7"/>
      <w:type w:val="continuous"/>
      <w:pgSz w:w="11907" w:h="16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39D4F" w14:textId="77777777" w:rsidR="00DD41AF" w:rsidRDefault="00DD41AF" w:rsidP="007C2C84">
      <w:r>
        <w:separator/>
      </w:r>
    </w:p>
  </w:endnote>
  <w:endnote w:type="continuationSeparator" w:id="0">
    <w:p w14:paraId="1AECC359" w14:textId="77777777" w:rsidR="00DD41AF" w:rsidRDefault="00DD41AF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7A9B" w14:textId="77777777" w:rsidR="00DD41AF" w:rsidRDefault="00DD41AF" w:rsidP="007C2C84">
      <w:r>
        <w:separator/>
      </w:r>
    </w:p>
  </w:footnote>
  <w:footnote w:type="continuationSeparator" w:id="0">
    <w:p w14:paraId="28E15868" w14:textId="77777777" w:rsidR="00DD41AF" w:rsidRDefault="00DD41AF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6"/>
    </w:tblGrid>
    <w:tr w:rsidR="007C2C84" w:rsidRPr="007C2C84" w14:paraId="4FC55B98" w14:textId="77777777" w:rsidTr="008828B6">
      <w:trPr>
        <w:trHeight w:val="783"/>
      </w:trPr>
      <w:tc>
        <w:tcPr>
          <w:tcW w:w="10206" w:type="dxa"/>
        </w:tcPr>
        <w:p w14:paraId="169AE810" w14:textId="77777777" w:rsidR="007C2C84" w:rsidRPr="007C2C84" w:rsidRDefault="008828B6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C51EAB">
            <w:rPr>
              <w:noProof/>
            </w:rPr>
            <w:drawing>
              <wp:inline distT="0" distB="0" distL="0" distR="0" wp14:anchorId="2F04D6F9" wp14:editId="67B7E359">
                <wp:extent cx="5991225" cy="10953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7" t="17603" r="1137" b="151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12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57AF62" w14:textId="77777777"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13844"/>
    <w:rsid w:val="00021E88"/>
    <w:rsid w:val="00047D39"/>
    <w:rsid w:val="00047FAC"/>
    <w:rsid w:val="00073E62"/>
    <w:rsid w:val="00083880"/>
    <w:rsid w:val="00095523"/>
    <w:rsid w:val="000A423F"/>
    <w:rsid w:val="000C49C9"/>
    <w:rsid w:val="000D25E6"/>
    <w:rsid w:val="000D3502"/>
    <w:rsid w:val="000F300F"/>
    <w:rsid w:val="00117F05"/>
    <w:rsid w:val="001569E9"/>
    <w:rsid w:val="0016759B"/>
    <w:rsid w:val="00174C6F"/>
    <w:rsid w:val="001B2586"/>
    <w:rsid w:val="001C64D5"/>
    <w:rsid w:val="001D209A"/>
    <w:rsid w:val="001E53C7"/>
    <w:rsid w:val="00234063"/>
    <w:rsid w:val="002655E9"/>
    <w:rsid w:val="002771DB"/>
    <w:rsid w:val="00283394"/>
    <w:rsid w:val="002A182C"/>
    <w:rsid w:val="002D5BE9"/>
    <w:rsid w:val="00321749"/>
    <w:rsid w:val="003F2AD7"/>
    <w:rsid w:val="00401AD8"/>
    <w:rsid w:val="00443D8C"/>
    <w:rsid w:val="00463C42"/>
    <w:rsid w:val="00465C0E"/>
    <w:rsid w:val="004E41E7"/>
    <w:rsid w:val="004F6A77"/>
    <w:rsid w:val="00520E06"/>
    <w:rsid w:val="00541D6B"/>
    <w:rsid w:val="00563890"/>
    <w:rsid w:val="00580BF1"/>
    <w:rsid w:val="00586773"/>
    <w:rsid w:val="005C3C25"/>
    <w:rsid w:val="00611B67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E2540"/>
    <w:rsid w:val="007E5273"/>
    <w:rsid w:val="007E54F6"/>
    <w:rsid w:val="007F65B4"/>
    <w:rsid w:val="00800617"/>
    <w:rsid w:val="00803718"/>
    <w:rsid w:val="00820245"/>
    <w:rsid w:val="0084187B"/>
    <w:rsid w:val="008465F4"/>
    <w:rsid w:val="008506ED"/>
    <w:rsid w:val="008828B6"/>
    <w:rsid w:val="00891091"/>
    <w:rsid w:val="00915E94"/>
    <w:rsid w:val="00923742"/>
    <w:rsid w:val="00A0274E"/>
    <w:rsid w:val="00A04FD3"/>
    <w:rsid w:val="00A32DA3"/>
    <w:rsid w:val="00A365FE"/>
    <w:rsid w:val="00A71B56"/>
    <w:rsid w:val="00A84323"/>
    <w:rsid w:val="00AC26DE"/>
    <w:rsid w:val="00AE6DD8"/>
    <w:rsid w:val="00AF04C0"/>
    <w:rsid w:val="00AF3E76"/>
    <w:rsid w:val="00B4368D"/>
    <w:rsid w:val="00B739CB"/>
    <w:rsid w:val="00B86F5A"/>
    <w:rsid w:val="00BF4C65"/>
    <w:rsid w:val="00C04722"/>
    <w:rsid w:val="00C11F7D"/>
    <w:rsid w:val="00C25D9D"/>
    <w:rsid w:val="00C87701"/>
    <w:rsid w:val="00CD0322"/>
    <w:rsid w:val="00CF2B24"/>
    <w:rsid w:val="00D004D1"/>
    <w:rsid w:val="00D21E6D"/>
    <w:rsid w:val="00D25194"/>
    <w:rsid w:val="00D27D0F"/>
    <w:rsid w:val="00D43A6F"/>
    <w:rsid w:val="00D64AF8"/>
    <w:rsid w:val="00D65E56"/>
    <w:rsid w:val="00D757BC"/>
    <w:rsid w:val="00DC7882"/>
    <w:rsid w:val="00DD41AF"/>
    <w:rsid w:val="00DE5662"/>
    <w:rsid w:val="00E22203"/>
    <w:rsid w:val="00E701AA"/>
    <w:rsid w:val="00EB4675"/>
    <w:rsid w:val="00F16D20"/>
    <w:rsid w:val="00F223CC"/>
    <w:rsid w:val="00F25033"/>
    <w:rsid w:val="00F4222D"/>
    <w:rsid w:val="00F61514"/>
    <w:rsid w:val="00F63F6D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9C5D2"/>
  <w14:defaultImageDpi w14:val="0"/>
  <w15:docId w15:val="{023475C1-548D-4BEE-B9E6-E9FDC239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Aroni Lemke</cp:lastModifiedBy>
  <cp:revision>2</cp:revision>
  <cp:lastPrinted>2011-08-16T20:40:00Z</cp:lastPrinted>
  <dcterms:created xsi:type="dcterms:W3CDTF">2022-07-21T14:55:00Z</dcterms:created>
  <dcterms:modified xsi:type="dcterms:W3CDTF">2022-07-21T14:55:00Z</dcterms:modified>
</cp:coreProperties>
</file>